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187B4" w14:textId="767C4F67" w:rsidR="009E1CF4" w:rsidRDefault="009E1CF4" w:rsidP="007D6FF3">
      <w:pPr>
        <w:jc w:val="center"/>
        <w:rPr>
          <w:rFonts w:ascii="Kristen ITC" w:hAnsi="Kristen ITC"/>
          <w:b/>
          <w:bCs/>
          <w:sz w:val="28"/>
          <w:szCs w:val="28"/>
        </w:rPr>
      </w:pPr>
      <w:r>
        <w:rPr>
          <w:rFonts w:ascii="Kristen ITC" w:hAnsi="Kristen ITC"/>
          <w:b/>
          <w:bCs/>
          <w:noProof/>
          <w:sz w:val="28"/>
          <w:szCs w:val="28"/>
        </w:rPr>
        <w:drawing>
          <wp:inline distT="0" distB="0" distL="0" distR="0" wp14:anchorId="7BE77CC6" wp14:editId="6AFFC998">
            <wp:extent cx="1316736" cy="274320"/>
            <wp:effectExtent l="0" t="0" r="0" b="0"/>
            <wp:docPr id="846203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36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4D4DA" w14:textId="77777777" w:rsidR="009E1CF4" w:rsidRDefault="009E1CF4" w:rsidP="007D6FF3">
      <w:pPr>
        <w:jc w:val="center"/>
        <w:rPr>
          <w:rFonts w:ascii="Kristen ITC" w:hAnsi="Kristen ITC"/>
          <w:b/>
          <w:bCs/>
          <w:sz w:val="28"/>
          <w:szCs w:val="28"/>
        </w:rPr>
      </w:pPr>
    </w:p>
    <w:p w14:paraId="382A8689" w14:textId="162FED71" w:rsidR="009B620F" w:rsidRDefault="00B04F50" w:rsidP="007D6FF3">
      <w:pPr>
        <w:jc w:val="center"/>
        <w:rPr>
          <w:rFonts w:ascii="Kristen ITC" w:hAnsi="Kristen ITC"/>
          <w:b/>
          <w:bCs/>
          <w:sz w:val="28"/>
          <w:szCs w:val="28"/>
        </w:rPr>
      </w:pPr>
      <w:r w:rsidRPr="00B04F50">
        <w:rPr>
          <w:rFonts w:ascii="Kristen ITC" w:hAnsi="Kristen ITC"/>
          <w:b/>
          <w:bCs/>
          <w:sz w:val="28"/>
          <w:szCs w:val="28"/>
        </w:rPr>
        <w:t xml:space="preserve">Infant Personal </w:t>
      </w:r>
      <w:r w:rsidR="007D6FF3">
        <w:rPr>
          <w:rFonts w:ascii="Kristen ITC" w:hAnsi="Kristen ITC"/>
          <w:b/>
          <w:bCs/>
          <w:sz w:val="28"/>
          <w:szCs w:val="28"/>
        </w:rPr>
        <w:t>C</w:t>
      </w:r>
      <w:r w:rsidRPr="00B04F50">
        <w:rPr>
          <w:rFonts w:ascii="Kristen ITC" w:hAnsi="Kristen ITC"/>
          <w:b/>
          <w:bCs/>
          <w:sz w:val="28"/>
          <w:szCs w:val="28"/>
        </w:rPr>
        <w:t>are Plan – Development History Form</w:t>
      </w:r>
    </w:p>
    <w:p w14:paraId="315F6635" w14:textId="77777777" w:rsidR="00B04F50" w:rsidRDefault="00B04F50" w:rsidP="007D6FF3">
      <w:pPr>
        <w:jc w:val="center"/>
        <w:rPr>
          <w:rFonts w:ascii="AngsanaUPC" w:hAnsi="AngsanaUPC" w:cs="AngsanaUPC"/>
          <w:sz w:val="32"/>
          <w:szCs w:val="32"/>
        </w:rPr>
      </w:pPr>
    </w:p>
    <w:p w14:paraId="20D049BE" w14:textId="3BF3121E" w:rsidR="00B04F50" w:rsidRDefault="00B04F50" w:rsidP="00B04F50">
      <w:pPr>
        <w:rPr>
          <w:rFonts w:ascii="AngsanaUPC" w:hAnsi="AngsanaUPC" w:cs="AngsanaUPC"/>
          <w:sz w:val="32"/>
          <w:szCs w:val="32"/>
        </w:rPr>
      </w:pPr>
      <w:r w:rsidRPr="00B04F50">
        <w:rPr>
          <w:rFonts w:ascii="AngsanaUPC" w:hAnsi="AngsanaUPC" w:cs="AngsanaUPC"/>
          <w:sz w:val="32"/>
          <w:szCs w:val="32"/>
        </w:rPr>
        <w:t xml:space="preserve">Child’s </w:t>
      </w:r>
      <w:r w:rsidR="004A5919" w:rsidRPr="00B04F50">
        <w:rPr>
          <w:rFonts w:ascii="AngsanaUPC" w:hAnsi="AngsanaUPC" w:cs="AngsanaUPC"/>
          <w:sz w:val="32"/>
          <w:szCs w:val="32"/>
        </w:rPr>
        <w:t>name:</w:t>
      </w:r>
      <w:r w:rsidR="004A5919">
        <w:rPr>
          <w:rFonts w:ascii="AngsanaUPC" w:hAnsi="AngsanaUPC" w:cs="AngsanaUPC"/>
          <w:sz w:val="32"/>
          <w:szCs w:val="32"/>
        </w:rPr>
        <w:t xml:space="preserve"> _</w:t>
      </w:r>
      <w:r>
        <w:rPr>
          <w:rFonts w:ascii="AngsanaUPC" w:hAnsi="AngsanaUPC" w:cs="AngsanaUPC"/>
          <w:sz w:val="32"/>
          <w:szCs w:val="32"/>
        </w:rPr>
        <w:t>______________________________________________________________________</w:t>
      </w:r>
    </w:p>
    <w:p w14:paraId="2DDBD554" w14:textId="183B1FEC" w:rsidR="00B04F50" w:rsidRPr="00F036D9" w:rsidRDefault="00B04F50" w:rsidP="00B04F50">
      <w:pPr>
        <w:rPr>
          <w:rFonts w:ascii="Kristen ITC" w:hAnsi="Kristen ITC" w:cs="AngsanaUPC"/>
          <w:sz w:val="24"/>
          <w:szCs w:val="24"/>
        </w:rPr>
      </w:pPr>
      <w:r w:rsidRPr="00F036D9">
        <w:rPr>
          <w:rFonts w:ascii="Kristen ITC" w:hAnsi="Kristen ITC" w:cs="AngsanaUPC"/>
          <w:sz w:val="24"/>
          <w:szCs w:val="24"/>
        </w:rPr>
        <w:t>Nutrition Practices and Routines</w:t>
      </w:r>
    </w:p>
    <w:p w14:paraId="2F446DC3" w14:textId="2B96D47A" w:rsidR="00B04F50" w:rsidRDefault="00B04F50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How is your child fed? Check all that apply: Breast:</w:t>
      </w:r>
      <w:r w:rsidR="007D6FF3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</w:rPr>
        <w:t>____ Bottle:</w:t>
      </w:r>
      <w:r w:rsidR="007D6FF3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</w:rPr>
        <w:t>_____ Cup:</w:t>
      </w:r>
      <w:r w:rsidR="007D6FF3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</w:rPr>
        <w:t>_____</w:t>
      </w:r>
    </w:p>
    <w:p w14:paraId="78CA3CDF" w14:textId="2C8D1374" w:rsidR="00B04F50" w:rsidRDefault="00B04F50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In the corresponding row, provide your child’s feeding details.</w:t>
      </w:r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</w:tblGrid>
      <w:tr w:rsidR="00F20645" w14:paraId="072DA086" w14:textId="507711F7" w:rsidTr="00F20645">
        <w:trPr>
          <w:trHeight w:val="656"/>
        </w:trPr>
        <w:tc>
          <w:tcPr>
            <w:tcW w:w="2347" w:type="dxa"/>
          </w:tcPr>
          <w:p w14:paraId="0BBA052C" w14:textId="77777777" w:rsidR="00F20645" w:rsidRDefault="00F20645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347" w:type="dxa"/>
          </w:tcPr>
          <w:p w14:paraId="7A652C6B" w14:textId="32193C55" w:rsidR="00F20645" w:rsidRDefault="00F20645" w:rsidP="00F20645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Brand</w:t>
            </w:r>
          </w:p>
        </w:tc>
        <w:tc>
          <w:tcPr>
            <w:tcW w:w="2347" w:type="dxa"/>
          </w:tcPr>
          <w:p w14:paraId="1665F0FF" w14:textId="456CE510" w:rsidR="00F20645" w:rsidRDefault="00F20645" w:rsidP="00F20645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Amount</w:t>
            </w:r>
          </w:p>
        </w:tc>
        <w:tc>
          <w:tcPr>
            <w:tcW w:w="2347" w:type="dxa"/>
          </w:tcPr>
          <w:p w14:paraId="742694F6" w14:textId="43D74200" w:rsidR="00F20645" w:rsidRDefault="00F20645" w:rsidP="00F20645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Preferred time of the day</w:t>
            </w:r>
          </w:p>
        </w:tc>
      </w:tr>
      <w:tr w:rsidR="00F20645" w14:paraId="48AC303F" w14:textId="2895A383" w:rsidTr="00F20645">
        <w:trPr>
          <w:trHeight w:val="462"/>
        </w:trPr>
        <w:tc>
          <w:tcPr>
            <w:tcW w:w="2347" w:type="dxa"/>
          </w:tcPr>
          <w:p w14:paraId="7C73F198" w14:textId="6E022263" w:rsidR="00F20645" w:rsidRDefault="00F20645" w:rsidP="00F20645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Formula</w:t>
            </w:r>
          </w:p>
        </w:tc>
        <w:tc>
          <w:tcPr>
            <w:tcW w:w="2347" w:type="dxa"/>
          </w:tcPr>
          <w:p w14:paraId="070847E9" w14:textId="77777777" w:rsidR="00F20645" w:rsidRDefault="00F20645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347" w:type="dxa"/>
          </w:tcPr>
          <w:p w14:paraId="63BB7A80" w14:textId="77777777" w:rsidR="00F20645" w:rsidRDefault="00F20645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347" w:type="dxa"/>
          </w:tcPr>
          <w:p w14:paraId="7986EFD8" w14:textId="77777777" w:rsidR="00F20645" w:rsidRDefault="00F20645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F20645" w14:paraId="68D15F1B" w14:textId="3A48426C" w:rsidTr="00F20645">
        <w:trPr>
          <w:trHeight w:val="451"/>
        </w:trPr>
        <w:tc>
          <w:tcPr>
            <w:tcW w:w="2347" w:type="dxa"/>
          </w:tcPr>
          <w:p w14:paraId="10C3C79E" w14:textId="39E1D39D" w:rsidR="00F20645" w:rsidRDefault="00F20645" w:rsidP="00F20645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Breast Milk</w:t>
            </w:r>
          </w:p>
        </w:tc>
        <w:tc>
          <w:tcPr>
            <w:tcW w:w="2347" w:type="dxa"/>
          </w:tcPr>
          <w:p w14:paraId="41CDAD00" w14:textId="77777777" w:rsidR="00F20645" w:rsidRDefault="00F20645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347" w:type="dxa"/>
          </w:tcPr>
          <w:p w14:paraId="0A72A01C" w14:textId="77777777" w:rsidR="00F20645" w:rsidRDefault="00F20645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347" w:type="dxa"/>
          </w:tcPr>
          <w:p w14:paraId="28914A05" w14:textId="77777777" w:rsidR="00F20645" w:rsidRDefault="00F20645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7751E" w14:paraId="0B21AA34" w14:textId="77777777" w:rsidTr="00F20645">
        <w:trPr>
          <w:trHeight w:val="451"/>
        </w:trPr>
        <w:tc>
          <w:tcPr>
            <w:tcW w:w="2347" w:type="dxa"/>
          </w:tcPr>
          <w:p w14:paraId="5860E8AC" w14:textId="39ADF184" w:rsidR="00E7751E" w:rsidRDefault="00E7751E" w:rsidP="00F20645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Whole Milk</w:t>
            </w:r>
          </w:p>
        </w:tc>
        <w:tc>
          <w:tcPr>
            <w:tcW w:w="2347" w:type="dxa"/>
          </w:tcPr>
          <w:p w14:paraId="18CAED1F" w14:textId="77777777" w:rsidR="00E7751E" w:rsidRDefault="00E7751E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347" w:type="dxa"/>
          </w:tcPr>
          <w:p w14:paraId="3BF7818C" w14:textId="77777777" w:rsidR="00E7751E" w:rsidRDefault="00E7751E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347" w:type="dxa"/>
          </w:tcPr>
          <w:p w14:paraId="2131B60C" w14:textId="77777777" w:rsidR="00E7751E" w:rsidRDefault="00E7751E" w:rsidP="00B04F50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14:paraId="311C440A" w14:textId="093941A5" w:rsidR="00F20645" w:rsidRDefault="00F20645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If your baby is exclusively breast fed, please outline your daily plan: _________________________________</w:t>
      </w:r>
    </w:p>
    <w:p w14:paraId="4D9E221E" w14:textId="77777777" w:rsidR="00F20645" w:rsidRDefault="00F20645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2B75E40C" w14:textId="77777777" w:rsidR="00F20645" w:rsidRDefault="00F20645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2CB4DBA4" w14:textId="77777777" w:rsidR="00F20645" w:rsidRDefault="00F20645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3633F5A2" w14:textId="254EB735" w:rsidR="00F20645" w:rsidRDefault="00F20645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If your baby is </w:t>
      </w:r>
      <w:r w:rsidR="00C24657">
        <w:rPr>
          <w:rFonts w:ascii="AngsanaUPC" w:hAnsi="AngsanaUPC" w:cs="AngsanaUPC"/>
          <w:sz w:val="32"/>
          <w:szCs w:val="32"/>
        </w:rPr>
        <w:t>breast</w:t>
      </w:r>
      <w:r>
        <w:rPr>
          <w:rFonts w:ascii="AngsanaUPC" w:hAnsi="AngsanaUPC" w:cs="AngsanaUPC"/>
          <w:sz w:val="32"/>
          <w:szCs w:val="32"/>
        </w:rPr>
        <w:t xml:space="preserve"> fed or receiving expressed breast milk, how can we support you?</w:t>
      </w:r>
      <w:r w:rsidR="007D6FF3">
        <w:rPr>
          <w:rFonts w:ascii="AngsanaUPC" w:hAnsi="AngsanaUPC" w:cs="AngsanaUPC"/>
          <w:sz w:val="32"/>
          <w:szCs w:val="32"/>
        </w:rPr>
        <w:t xml:space="preserve"> ___________________</w:t>
      </w:r>
    </w:p>
    <w:p w14:paraId="3C9EF4F8" w14:textId="77777777" w:rsidR="007D6FF3" w:rsidRDefault="007D6FF3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7441CB5E" w14:textId="77777777" w:rsidR="007D6FF3" w:rsidRDefault="007D6FF3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3B25B966" w14:textId="65464349" w:rsidR="007D6FF3" w:rsidRDefault="007D6FF3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Have solid food been introduced? </w:t>
      </w:r>
      <w:r w:rsidR="00C24657">
        <w:rPr>
          <w:rFonts w:ascii="AngsanaUPC" w:hAnsi="AngsanaUPC" w:cs="AngsanaUPC"/>
          <w:sz w:val="32"/>
          <w:szCs w:val="32"/>
        </w:rPr>
        <w:t>Yes,</w:t>
      </w:r>
      <w:r>
        <w:rPr>
          <w:rFonts w:ascii="AngsanaUPC" w:hAnsi="AngsanaUPC" w:cs="AngsanaUPC"/>
          <w:sz w:val="32"/>
          <w:szCs w:val="32"/>
        </w:rPr>
        <w:t xml:space="preserve"> _____ No _____ If yes, please identify: _________________________</w:t>
      </w:r>
    </w:p>
    <w:p w14:paraId="1B003B5C" w14:textId="77777777" w:rsidR="007D6FF3" w:rsidRDefault="007D6FF3">
      <w:r>
        <w:rPr>
          <w:rFonts w:ascii="AngsanaUPC" w:hAnsi="AngsanaUPC" w:cs="AngsanaUPC"/>
          <w:sz w:val="32"/>
          <w:szCs w:val="32"/>
        </w:rPr>
        <w:lastRenderedPageBreak/>
        <w:t>________________________________________________________________________________________</w:t>
      </w:r>
    </w:p>
    <w:p w14:paraId="3436DE99" w14:textId="77777777" w:rsidR="007D6FF3" w:rsidRDefault="007D6FF3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18D1F626" w14:textId="6B8A094B" w:rsidR="007D6FF3" w:rsidRDefault="007D6FF3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Food likes and eating preferences: ____________________________________________________________</w:t>
      </w:r>
    </w:p>
    <w:p w14:paraId="2993600F" w14:textId="67ABEF94" w:rsidR="007D6FF3" w:rsidRDefault="007D6FF3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Child eat with: Spoon: _____ Fork: _____ Fingers: _____</w:t>
      </w:r>
    </w:p>
    <w:p w14:paraId="4A12DF06" w14:textId="26DBF53D" w:rsidR="007D6FF3" w:rsidRDefault="007D6FF3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Child is fed in: Highchair: _____ In Arms: _____ Bouncy Seat: _____ Other: __________________________</w:t>
      </w:r>
    </w:p>
    <w:p w14:paraId="5F5BE9B8" w14:textId="089A903B" w:rsidR="007D6FF3" w:rsidRDefault="007D6FF3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Preferred time o</w:t>
      </w:r>
      <w:r w:rsidR="00EB51A1">
        <w:rPr>
          <w:rFonts w:ascii="AngsanaUPC" w:hAnsi="AngsanaUPC" w:cs="AngsanaUPC"/>
          <w:sz w:val="32"/>
          <w:szCs w:val="32"/>
        </w:rPr>
        <w:t>f</w:t>
      </w:r>
      <w:r>
        <w:rPr>
          <w:rFonts w:ascii="AngsanaUPC" w:hAnsi="AngsanaUPC" w:cs="AngsanaUPC"/>
          <w:sz w:val="32"/>
          <w:szCs w:val="32"/>
        </w:rPr>
        <w:t xml:space="preserve"> the day to feed child: ________ A.M. ________ A.M. ________ </w:t>
      </w:r>
      <w:r w:rsidR="000B06C6">
        <w:rPr>
          <w:rFonts w:ascii="AngsanaUPC" w:hAnsi="AngsanaUPC" w:cs="AngsanaUPC"/>
          <w:sz w:val="32"/>
          <w:szCs w:val="32"/>
        </w:rPr>
        <w:t>A.M</w:t>
      </w:r>
      <w:r>
        <w:rPr>
          <w:rFonts w:ascii="AngsanaUPC" w:hAnsi="AngsanaUPC" w:cs="AngsanaUPC"/>
          <w:sz w:val="32"/>
          <w:szCs w:val="32"/>
        </w:rPr>
        <w:t xml:space="preserve">. ________ </w:t>
      </w:r>
      <w:r w:rsidR="000B06C6">
        <w:rPr>
          <w:rFonts w:ascii="AngsanaUPC" w:hAnsi="AngsanaUPC" w:cs="AngsanaUPC"/>
          <w:sz w:val="32"/>
          <w:szCs w:val="32"/>
        </w:rPr>
        <w:t>A</w:t>
      </w:r>
      <w:r>
        <w:rPr>
          <w:rFonts w:ascii="AngsanaUPC" w:hAnsi="AngsanaUPC" w:cs="AngsanaUPC"/>
          <w:sz w:val="32"/>
          <w:szCs w:val="32"/>
        </w:rPr>
        <w:t>.M.</w:t>
      </w:r>
    </w:p>
    <w:p w14:paraId="2C9BCCC0" w14:textId="5B5DA955" w:rsidR="000B06C6" w:rsidRDefault="000B06C6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                                                               ________ P.M. ________ P.M. _________P.M. _________ P.M.</w:t>
      </w:r>
    </w:p>
    <w:p w14:paraId="33361BB7" w14:textId="2E517F02" w:rsidR="000B06C6" w:rsidRDefault="000B06C6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Additional</w:t>
      </w:r>
      <w:r w:rsidR="009B356C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</w:rPr>
        <w:t xml:space="preserve">Information: </w:t>
      </w:r>
      <w:r w:rsidR="009B356C">
        <w:rPr>
          <w:rFonts w:ascii="AngsanaUPC" w:hAnsi="AngsanaUPC" w:cs="AngsanaUPC"/>
          <w:sz w:val="32"/>
          <w:szCs w:val="32"/>
        </w:rPr>
        <w:t>____________________________________________________________________</w:t>
      </w:r>
    </w:p>
    <w:p w14:paraId="75A7268B" w14:textId="77777777" w:rsidR="009B356C" w:rsidRDefault="009B356C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78B3A0BA" w14:textId="77777777" w:rsidR="009B356C" w:rsidRDefault="009B356C"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5D6DD9EA" w14:textId="712B4F94" w:rsidR="009B356C" w:rsidRPr="00F036D9" w:rsidRDefault="006F3614" w:rsidP="00B04F50">
      <w:pPr>
        <w:rPr>
          <w:rFonts w:ascii="Kristen ITC" w:hAnsi="Kristen ITC" w:cs="AngsanaUPC"/>
          <w:sz w:val="24"/>
          <w:szCs w:val="24"/>
        </w:rPr>
      </w:pPr>
      <w:r w:rsidRPr="00F036D9">
        <w:rPr>
          <w:rFonts w:ascii="Kristen ITC" w:hAnsi="Kristen ITC" w:cs="AngsanaUPC"/>
          <w:sz w:val="24"/>
          <w:szCs w:val="24"/>
        </w:rPr>
        <w:t>SLEEPING ROUTINES</w:t>
      </w:r>
    </w:p>
    <w:p w14:paraId="2598C852" w14:textId="783EF083" w:rsidR="006F3614" w:rsidRDefault="00CC3190" w:rsidP="00734354">
      <w:r w:rsidRPr="00CC3190">
        <w:rPr>
          <w:rFonts w:hint="cs"/>
        </w:rPr>
        <w:t>Pre-nap</w:t>
      </w:r>
      <w:r>
        <w:t xml:space="preserve"> routines/rituals: _______________________________________</w:t>
      </w:r>
      <w:r w:rsidR="00734354">
        <w:t>_________________________</w:t>
      </w:r>
    </w:p>
    <w:p w14:paraId="1E4DDC5B" w14:textId="02F77337" w:rsidR="00CC3190" w:rsidRDefault="00CC3190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6A0BC079" w14:textId="0546EE8A" w:rsidR="00CC3190" w:rsidRDefault="00CC3190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0D39C9D3" w14:textId="187F2D9F" w:rsidR="00FA669B" w:rsidRDefault="00795034" w:rsidP="00B04F50">
      <w:pPr>
        <w:rPr>
          <w:rFonts w:ascii="AngsanaUPC" w:hAnsi="AngsanaUPC" w:cs="AngsanaUPC"/>
          <w:sz w:val="32"/>
          <w:szCs w:val="32"/>
        </w:rPr>
      </w:pPr>
      <w:r w:rsidRPr="00734354">
        <w:rPr>
          <w:rFonts w:ascii="AngsanaUPC" w:hAnsi="AngsanaUPC" w:cs="AngsanaUPC" w:hint="cs"/>
          <w:sz w:val="32"/>
          <w:szCs w:val="32"/>
        </w:rPr>
        <w:t>Number</w:t>
      </w:r>
      <w:r>
        <w:rPr>
          <w:rFonts w:ascii="AngsanaUPC" w:hAnsi="AngsanaUPC" w:cs="AngsanaUPC"/>
          <w:sz w:val="32"/>
          <w:szCs w:val="32"/>
        </w:rPr>
        <w:t xml:space="preserve"> of naps daily: from: _____ to: ____ from: ____ to: ____ From: ____ to: ____ from: ____ to: ____</w:t>
      </w:r>
    </w:p>
    <w:p w14:paraId="6205F60A" w14:textId="4720213A" w:rsidR="00795034" w:rsidRDefault="00795034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from: ____ to: ____ from: ____ to: ____ from: ____ to: ____</w:t>
      </w:r>
      <w:r w:rsidR="00A06036">
        <w:rPr>
          <w:rFonts w:ascii="AngsanaUPC" w:hAnsi="AngsanaUPC" w:cs="AngsanaUPC"/>
          <w:sz w:val="32"/>
          <w:szCs w:val="32"/>
        </w:rPr>
        <w:t xml:space="preserve"> from: ____ to: ____ from: ____ to: _______</w:t>
      </w:r>
    </w:p>
    <w:p w14:paraId="36A7946C" w14:textId="76B9EE2B" w:rsidR="00A06036" w:rsidRDefault="00734354" w:rsidP="00734354">
      <w:pPr>
        <w:pStyle w:val="NoSpacing"/>
      </w:pPr>
      <w:r>
        <w:t>At home child sleep in (check all that apply): Bassinet: ______ Crib: ______ Bed: ______</w:t>
      </w:r>
    </w:p>
    <w:p w14:paraId="587EB413" w14:textId="77777777" w:rsidR="005909B1" w:rsidRDefault="005909B1" w:rsidP="00B04F50"/>
    <w:p w14:paraId="119A6636" w14:textId="6946B445" w:rsidR="00734354" w:rsidRDefault="00734354" w:rsidP="00B04F50">
      <w:pPr>
        <w:rPr>
          <w:rFonts w:ascii="AngsanaUPC" w:hAnsi="AngsanaUPC" w:cs="AngsanaUPC"/>
          <w:sz w:val="32"/>
          <w:szCs w:val="32"/>
        </w:rPr>
      </w:pPr>
      <w:r w:rsidRPr="005909B1">
        <w:t>Special sleeping concerns:</w:t>
      </w:r>
      <w:r>
        <w:rPr>
          <w:rFonts w:ascii="AngsanaUPC" w:hAnsi="AngsanaUPC" w:cs="AngsanaUPC"/>
          <w:sz w:val="32"/>
          <w:szCs w:val="32"/>
        </w:rPr>
        <w:t xml:space="preserve"> __________________________________________________________________</w:t>
      </w:r>
    </w:p>
    <w:p w14:paraId="21FBBFFA" w14:textId="38A1BACF" w:rsidR="00734354" w:rsidRDefault="00734354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________________________________________________________________________________________</w:t>
      </w:r>
    </w:p>
    <w:p w14:paraId="266A245C" w14:textId="77777777" w:rsidR="009E1CF4" w:rsidRDefault="009E1CF4" w:rsidP="00B04F50">
      <w:pPr>
        <w:rPr>
          <w:rFonts w:ascii="Kristen ITC" w:hAnsi="Kristen ITC" w:cs="AngsanaUPC"/>
          <w:sz w:val="24"/>
          <w:szCs w:val="24"/>
        </w:rPr>
      </w:pPr>
    </w:p>
    <w:p w14:paraId="4895C5E2" w14:textId="77777777" w:rsidR="009E1CF4" w:rsidRDefault="009E1CF4" w:rsidP="00B04F50">
      <w:pPr>
        <w:rPr>
          <w:rFonts w:ascii="Kristen ITC" w:hAnsi="Kristen ITC" w:cs="AngsanaUPC"/>
          <w:sz w:val="24"/>
          <w:szCs w:val="24"/>
        </w:rPr>
      </w:pPr>
    </w:p>
    <w:p w14:paraId="77532096" w14:textId="77777777" w:rsidR="009E1CF4" w:rsidRDefault="009E1CF4" w:rsidP="00B04F50">
      <w:pPr>
        <w:rPr>
          <w:rFonts w:ascii="Kristen ITC" w:hAnsi="Kristen ITC" w:cs="AngsanaUPC"/>
          <w:sz w:val="24"/>
          <w:szCs w:val="24"/>
        </w:rPr>
      </w:pPr>
    </w:p>
    <w:p w14:paraId="2B21C3CB" w14:textId="77777777" w:rsidR="009E1CF4" w:rsidRDefault="009E1CF4" w:rsidP="00B04F50">
      <w:pPr>
        <w:rPr>
          <w:rFonts w:ascii="Kristen ITC" w:hAnsi="Kristen ITC" w:cs="AngsanaUPC"/>
          <w:sz w:val="24"/>
          <w:szCs w:val="24"/>
        </w:rPr>
      </w:pPr>
    </w:p>
    <w:p w14:paraId="4F098ED6" w14:textId="77777777" w:rsidR="00E7751E" w:rsidRDefault="00E7751E" w:rsidP="00B04F50">
      <w:pPr>
        <w:rPr>
          <w:rFonts w:ascii="Kristen ITC" w:hAnsi="Kristen ITC" w:cs="AngsanaUPC"/>
          <w:sz w:val="24"/>
          <w:szCs w:val="24"/>
        </w:rPr>
      </w:pPr>
    </w:p>
    <w:p w14:paraId="2F88777C" w14:textId="61171EE8" w:rsidR="00734354" w:rsidRPr="00F036D9" w:rsidRDefault="00734354" w:rsidP="00B04F50">
      <w:pPr>
        <w:rPr>
          <w:rFonts w:ascii="Kristen ITC" w:hAnsi="Kristen ITC" w:cs="AngsanaUPC"/>
          <w:sz w:val="24"/>
          <w:szCs w:val="24"/>
        </w:rPr>
      </w:pPr>
      <w:r w:rsidRPr="00F036D9">
        <w:rPr>
          <w:rFonts w:ascii="Kristen ITC" w:hAnsi="Kristen ITC" w:cs="AngsanaUPC"/>
          <w:sz w:val="24"/>
          <w:szCs w:val="24"/>
        </w:rPr>
        <w:t>Comforting Child</w:t>
      </w:r>
    </w:p>
    <w:p w14:paraId="335F06A0" w14:textId="7BA02CE4" w:rsidR="00734354" w:rsidRDefault="00734354" w:rsidP="00B04F50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Position </w:t>
      </w:r>
      <w:r w:rsidR="00F036D9">
        <w:rPr>
          <w:rFonts w:ascii="Angsana New" w:hAnsi="Angsana New" w:cs="Angsana New"/>
          <w:sz w:val="32"/>
          <w:szCs w:val="32"/>
        </w:rPr>
        <w:t xml:space="preserve">your </w:t>
      </w:r>
      <w:r>
        <w:rPr>
          <w:rFonts w:ascii="Angsana New" w:hAnsi="Angsana New" w:cs="Angsana New"/>
          <w:sz w:val="32"/>
          <w:szCs w:val="32"/>
        </w:rPr>
        <w:t>child prefers to be held: _____________________________________________________________</w:t>
      </w:r>
    </w:p>
    <w:p w14:paraId="676F3306" w14:textId="407D84C1" w:rsidR="003463F2" w:rsidRDefault="003463F2" w:rsidP="00B04F50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Does your child use a pacifier? </w:t>
      </w:r>
      <w:r w:rsidR="00C24657">
        <w:rPr>
          <w:rFonts w:ascii="Angsana New" w:hAnsi="Angsana New" w:cs="Angsana New"/>
          <w:sz w:val="32"/>
          <w:szCs w:val="32"/>
        </w:rPr>
        <w:t>Yes,</w:t>
      </w:r>
      <w:r>
        <w:rPr>
          <w:rFonts w:ascii="Angsana New" w:hAnsi="Angsana New" w:cs="Angsana New"/>
          <w:sz w:val="32"/>
          <w:szCs w:val="32"/>
        </w:rPr>
        <w:t xml:space="preserve"> ___ No ___ If yes, when: ______________________________________</w:t>
      </w:r>
    </w:p>
    <w:p w14:paraId="3541BFA9" w14:textId="44905C65" w:rsidR="003463F2" w:rsidRDefault="003463F2" w:rsidP="00B04F50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________________________________________________________________________________________</w:t>
      </w:r>
    </w:p>
    <w:p w14:paraId="713578B6" w14:textId="2B64DF25" w:rsidR="00DB2F9D" w:rsidRDefault="00DB2F9D" w:rsidP="00B04F50">
      <w:pPr>
        <w:rPr>
          <w:rFonts w:ascii="Angsana New" w:hAnsi="Angsana New" w:cs="Angsana New"/>
          <w:sz w:val="32"/>
          <w:szCs w:val="32"/>
        </w:rPr>
      </w:pPr>
    </w:p>
    <w:p w14:paraId="57D16030" w14:textId="1663F1CC" w:rsidR="00DB2F9D" w:rsidRDefault="00DB2F9D" w:rsidP="00B04F50">
      <w:pPr>
        <w:rPr>
          <w:rFonts w:ascii="Angsana New" w:hAnsi="Angsana New" w:cs="Angsana New"/>
          <w:sz w:val="32"/>
          <w:szCs w:val="32"/>
        </w:rPr>
      </w:pPr>
    </w:p>
    <w:p w14:paraId="133FE937" w14:textId="2EAD2C82" w:rsidR="00DB2F9D" w:rsidRPr="00F036D9" w:rsidRDefault="00DB2F9D" w:rsidP="00B04F50">
      <w:pPr>
        <w:rPr>
          <w:rFonts w:ascii="Kristen ITC" w:hAnsi="Kristen ITC" w:cs="Angsana New"/>
          <w:sz w:val="24"/>
          <w:szCs w:val="24"/>
        </w:rPr>
      </w:pPr>
      <w:r w:rsidRPr="00F036D9">
        <w:rPr>
          <w:rFonts w:ascii="Kristen ITC" w:hAnsi="Kristen ITC" w:cs="Angsana New"/>
          <w:sz w:val="24"/>
          <w:szCs w:val="24"/>
        </w:rPr>
        <w:t>Family Information</w:t>
      </w:r>
    </w:p>
    <w:p w14:paraId="56C9F37F" w14:textId="2BD3AFEA" w:rsidR="00DB2F9D" w:rsidRDefault="00DB2F9D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Please list the names of family members </w:t>
      </w:r>
      <w:r w:rsidR="005F58C5">
        <w:rPr>
          <w:rFonts w:ascii="AngsanaUPC" w:hAnsi="AngsanaUPC" w:cs="AngsanaUPC"/>
          <w:sz w:val="32"/>
          <w:szCs w:val="32"/>
        </w:rPr>
        <w:t xml:space="preserve">that </w:t>
      </w:r>
      <w:r w:rsidR="00F036D9">
        <w:rPr>
          <w:rFonts w:ascii="AngsanaUPC" w:hAnsi="AngsanaUPC" w:cs="AngsanaUPC"/>
          <w:sz w:val="32"/>
          <w:szCs w:val="32"/>
        </w:rPr>
        <w:t xml:space="preserve">are in </w:t>
      </w:r>
      <w:r w:rsidR="005F58C5">
        <w:rPr>
          <w:rFonts w:ascii="AngsanaUPC" w:hAnsi="AngsanaUPC" w:cs="AngsanaUPC"/>
          <w:sz w:val="32"/>
          <w:szCs w:val="32"/>
        </w:rPr>
        <w:t xml:space="preserve">contact </w:t>
      </w:r>
      <w:r>
        <w:rPr>
          <w:rFonts w:ascii="AngsanaUPC" w:hAnsi="AngsanaUPC" w:cs="AngsanaUPC"/>
          <w:sz w:val="32"/>
          <w:szCs w:val="32"/>
        </w:rPr>
        <w:t xml:space="preserve">with </w:t>
      </w:r>
      <w:r w:rsidR="00F036D9">
        <w:rPr>
          <w:rFonts w:ascii="AngsanaUPC" w:hAnsi="AngsanaUPC" w:cs="AngsanaUPC"/>
          <w:sz w:val="32"/>
          <w:szCs w:val="32"/>
        </w:rPr>
        <w:t xml:space="preserve">your </w:t>
      </w:r>
      <w:r>
        <w:rPr>
          <w:rFonts w:ascii="AngsanaUPC" w:hAnsi="AngsanaUPC" w:cs="AngsanaUPC"/>
          <w:sz w:val="32"/>
          <w:szCs w:val="32"/>
        </w:rPr>
        <w:t xml:space="preserve">child. </w:t>
      </w:r>
    </w:p>
    <w:p w14:paraId="7F8934C1" w14:textId="10579466" w:rsidR="005F58C5" w:rsidRDefault="005F58C5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0AE4CCE6" w14:textId="6EFCC516" w:rsidR="005F58C5" w:rsidRDefault="005F58C5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7221BF25" w14:textId="24BDB7D7" w:rsidR="005F58C5" w:rsidRDefault="005F58C5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1D4277D1" w14:textId="6B531F17" w:rsidR="005F58C5" w:rsidRDefault="005F58C5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6EDCAB11" w14:textId="7A34755B" w:rsidR="00232C15" w:rsidRDefault="00232C15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Please tell us about cultural family customs, rituals, or traditions that will help us make your child’s experience more meaningful, including language spoken </w:t>
      </w:r>
      <w:r w:rsidR="00A54F9C">
        <w:rPr>
          <w:rFonts w:ascii="AngsanaUPC" w:hAnsi="AngsanaUPC" w:cs="AngsanaUPC"/>
          <w:sz w:val="32"/>
          <w:szCs w:val="32"/>
        </w:rPr>
        <w:t>at home: _________________________________</w:t>
      </w:r>
    </w:p>
    <w:p w14:paraId="49870CE2" w14:textId="10BDBC2F" w:rsidR="00A54F9C" w:rsidRDefault="00A54F9C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59E9200E" w14:textId="6315E09A" w:rsidR="00A54F9C" w:rsidRDefault="00A54F9C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59564E9B" w14:textId="6CF72350" w:rsidR="00A54F9C" w:rsidRDefault="00A54F9C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6012B1CA" w14:textId="571AEADE" w:rsidR="00A54F9C" w:rsidRPr="00DB2F9D" w:rsidRDefault="00A54F9C" w:rsidP="00B04F50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______________________________________________________________________________________</w:t>
      </w:r>
    </w:p>
    <w:p w14:paraId="49DDB505" w14:textId="194A7290" w:rsidR="00DB2F9D" w:rsidRPr="00DB2F9D" w:rsidRDefault="00DB2F9D" w:rsidP="00B04F50">
      <w:pPr>
        <w:rPr>
          <w:rFonts w:ascii="AngsanaUPC" w:hAnsi="AngsanaUPC" w:cs="AngsanaUPC"/>
          <w:sz w:val="32"/>
          <w:szCs w:val="32"/>
        </w:rPr>
      </w:pPr>
    </w:p>
    <w:p w14:paraId="3029D4D4" w14:textId="77777777" w:rsidR="00734354" w:rsidRPr="00734354" w:rsidRDefault="00734354" w:rsidP="00B04F50">
      <w:pPr>
        <w:rPr>
          <w:rFonts w:ascii="Angsana New" w:hAnsi="Angsana New" w:cs="Angsana New"/>
          <w:sz w:val="32"/>
          <w:szCs w:val="32"/>
        </w:rPr>
      </w:pPr>
    </w:p>
    <w:p w14:paraId="4973A2A1" w14:textId="77777777" w:rsidR="00734354" w:rsidRPr="00734354" w:rsidRDefault="00734354" w:rsidP="00B04F50">
      <w:pPr>
        <w:rPr>
          <w:rFonts w:ascii="Kristen ITC" w:hAnsi="Kristen ITC" w:cs="AngsanaUPC"/>
          <w:sz w:val="32"/>
          <w:szCs w:val="32"/>
        </w:rPr>
      </w:pPr>
    </w:p>
    <w:p w14:paraId="66E18D8B" w14:textId="77777777" w:rsidR="00CC3190" w:rsidRPr="00CC3190" w:rsidRDefault="00CC3190" w:rsidP="00B04F50">
      <w:pPr>
        <w:rPr>
          <w:rFonts w:ascii="AngsanaUPC" w:hAnsi="AngsanaUPC" w:cs="AngsanaUPC"/>
          <w:sz w:val="32"/>
          <w:szCs w:val="32"/>
        </w:rPr>
      </w:pPr>
    </w:p>
    <w:p w14:paraId="377DBA23" w14:textId="77777777" w:rsidR="006F3614" w:rsidRDefault="006F3614" w:rsidP="00B04F50">
      <w:pPr>
        <w:rPr>
          <w:rFonts w:ascii="AngsanaUPC" w:hAnsi="AngsanaUPC" w:cs="AngsanaUPC"/>
          <w:sz w:val="32"/>
          <w:szCs w:val="32"/>
        </w:rPr>
      </w:pPr>
    </w:p>
    <w:p w14:paraId="73D7AC76" w14:textId="4BDB7C5A" w:rsidR="002F0E12" w:rsidRPr="002F0E12" w:rsidRDefault="00B04F50" w:rsidP="00F20645">
      <w:pPr>
        <w:rPr>
          <w:rFonts w:ascii="AngsanaUPC" w:hAnsi="AngsanaUPC" w:cs="AngsanaUPC"/>
          <w:noProof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</w:rPr>
        <w:t xml:space="preserve">                  </w:t>
      </w:r>
      <w:r w:rsidR="002F0E12">
        <w:rPr>
          <w:rFonts w:ascii="AngsanaUPC" w:hAnsi="AngsanaUPC" w:cs="AngsanaUPC"/>
          <w:noProof/>
          <w:sz w:val="32"/>
          <w:szCs w:val="32"/>
        </w:rPr>
        <w:t xml:space="preserve">               </w:t>
      </w:r>
    </w:p>
    <w:p w14:paraId="0A13485C" w14:textId="08104946" w:rsidR="002F0E12" w:rsidRPr="002F0E12" w:rsidRDefault="002F0E12" w:rsidP="002F0E12">
      <w:pPr>
        <w:pBdr>
          <w:between w:val="single" w:sz="4" w:space="1" w:color="auto"/>
        </w:pBdr>
        <w:rPr>
          <w:rFonts w:ascii="AngsanaUPC" w:hAnsi="AngsanaUPC" w:cs="AngsanaUPC"/>
          <w:noProof/>
          <w:sz w:val="32"/>
          <w:szCs w:val="32"/>
        </w:rPr>
      </w:pPr>
    </w:p>
    <w:p w14:paraId="09CAB16F" w14:textId="4A46F181" w:rsidR="002F0E12" w:rsidRDefault="002F0E12" w:rsidP="002F0E12">
      <w:pPr>
        <w:rPr>
          <w:rFonts w:ascii="AngsanaUPC" w:hAnsi="AngsanaUPC" w:cs="AngsanaUPC"/>
          <w:noProof/>
          <w:sz w:val="32"/>
          <w:szCs w:val="32"/>
        </w:rPr>
      </w:pPr>
    </w:p>
    <w:p w14:paraId="6059178E" w14:textId="2CB4BB95" w:rsidR="002F0E12" w:rsidRPr="00B04F50" w:rsidRDefault="002F0E12" w:rsidP="002F0E12">
      <w:pPr>
        <w:rPr>
          <w:rFonts w:ascii="AngsanaUPC" w:hAnsi="AngsanaUPC" w:cs="AngsanaUPC"/>
          <w:noProof/>
          <w:sz w:val="32"/>
          <w:szCs w:val="32"/>
        </w:rPr>
      </w:pPr>
    </w:p>
    <w:sectPr w:rsidR="002F0E12" w:rsidRPr="00B04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ngsanaUPC">
    <w:altName w:val="Leelawadee UI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50"/>
    <w:rsid w:val="00010EEA"/>
    <w:rsid w:val="00030CDA"/>
    <w:rsid w:val="000B06C6"/>
    <w:rsid w:val="00185EE2"/>
    <w:rsid w:val="00232C15"/>
    <w:rsid w:val="002F0E12"/>
    <w:rsid w:val="003463F2"/>
    <w:rsid w:val="00382A88"/>
    <w:rsid w:val="004A5919"/>
    <w:rsid w:val="005909B1"/>
    <w:rsid w:val="005F58C5"/>
    <w:rsid w:val="006F3614"/>
    <w:rsid w:val="00734354"/>
    <w:rsid w:val="00795034"/>
    <w:rsid w:val="007D6FF3"/>
    <w:rsid w:val="009B356C"/>
    <w:rsid w:val="009B38CA"/>
    <w:rsid w:val="009B620F"/>
    <w:rsid w:val="009E1CF4"/>
    <w:rsid w:val="00A06036"/>
    <w:rsid w:val="00A54F9C"/>
    <w:rsid w:val="00AA18C5"/>
    <w:rsid w:val="00B04F50"/>
    <w:rsid w:val="00BC2F4F"/>
    <w:rsid w:val="00C24657"/>
    <w:rsid w:val="00CC3190"/>
    <w:rsid w:val="00DB2F9D"/>
    <w:rsid w:val="00E066E5"/>
    <w:rsid w:val="00E7751E"/>
    <w:rsid w:val="00EB51A1"/>
    <w:rsid w:val="00F036D9"/>
    <w:rsid w:val="00F20645"/>
    <w:rsid w:val="00FA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09DE"/>
  <w15:chartTrackingRefBased/>
  <w15:docId w15:val="{109A775F-E8D3-4CB2-93FD-EFC16D03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43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Jung</dc:creator>
  <cp:keywords/>
  <dc:description/>
  <cp:lastModifiedBy>Silvina Jung</cp:lastModifiedBy>
  <cp:revision>7</cp:revision>
  <cp:lastPrinted>2024-09-10T16:55:00Z</cp:lastPrinted>
  <dcterms:created xsi:type="dcterms:W3CDTF">2024-08-06T17:54:00Z</dcterms:created>
  <dcterms:modified xsi:type="dcterms:W3CDTF">2024-12-04T19:54:00Z</dcterms:modified>
</cp:coreProperties>
</file>